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5CFF" w14:textId="77777777" w:rsidR="00E97703" w:rsidRDefault="00E97703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97703">
        <w:rPr>
          <w:b/>
          <w:bCs/>
          <w:noProof/>
          <w:lang w:val="en-US"/>
        </w:rPr>
        <w:drawing>
          <wp:inline distT="0" distB="0" distL="0" distR="0" wp14:anchorId="2A6F9483" wp14:editId="15A13491">
            <wp:extent cx="1444625" cy="12014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7725" w14:textId="4D51FB59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3180C398" w14:textId="77777777" w:rsidR="001C3637" w:rsidRDefault="001C3637" w:rsidP="00917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  <w:p w14:paraId="28984FEC" w14:textId="77777777" w:rsidR="00E97703" w:rsidRDefault="00E97703" w:rsidP="00917DF5">
            <w:pPr>
              <w:rPr>
                <w:rFonts w:ascii="Arial" w:hAnsi="Arial" w:cs="Arial"/>
              </w:rPr>
            </w:pPr>
          </w:p>
          <w:p w14:paraId="699BC052" w14:textId="33DC6195" w:rsidR="00E97703" w:rsidRPr="00816999" w:rsidRDefault="00E97703" w:rsidP="00917DF5"/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lastRenderedPageBreak/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t>DECLARATION</w:t>
      </w: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62364F10" w14:textId="77777777" w:rsidR="00E97703" w:rsidRDefault="00E97703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40CE1F2D" w14:textId="763ECC73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776C7483" w:rsidR="001C3637" w:rsidRPr="00AB0CB0" w:rsidRDefault="00AB0CB0" w:rsidP="00AB0CB0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B0CB0">
                              <w:rPr>
                                <w:b/>
                                <w:bCs/>
                                <w:lang w:val="en-US"/>
                              </w:rPr>
                              <w:t>WATER SERVICES DEPARTMENT</w:t>
                            </w:r>
                            <w:r w:rsidR="00E97703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E97703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</w:p>
                          <w:p w14:paraId="4D81C23A" w14:textId="6AAB7648" w:rsidR="00AB0CB0" w:rsidRPr="00AB0CB0" w:rsidRDefault="00AB0CB0" w:rsidP="00AB0CB0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B0CB0">
                              <w:rPr>
                                <w:b/>
                                <w:bCs/>
                                <w:lang w:val="en-US"/>
                              </w:rPr>
                              <w:t>LAOIS COUNTY COUNCIL</w:t>
                            </w:r>
                          </w:p>
                          <w:p w14:paraId="4EE59BFF" w14:textId="0EA6F2D1" w:rsidR="00AB0CB0" w:rsidRPr="00AB0CB0" w:rsidRDefault="00AB0CB0" w:rsidP="00AB0CB0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B0CB0">
                              <w:rPr>
                                <w:b/>
                                <w:bCs/>
                                <w:lang w:val="en-US"/>
                              </w:rPr>
                              <w:t>ÁRAS AN CHONTAE</w:t>
                            </w:r>
                          </w:p>
                          <w:p w14:paraId="35BE07FB" w14:textId="2D5CB41B" w:rsidR="00AB0CB0" w:rsidRPr="00AB0CB0" w:rsidRDefault="00AB0CB0" w:rsidP="00AB0CB0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B0CB0">
                              <w:rPr>
                                <w:b/>
                                <w:bCs/>
                                <w:lang w:val="en-US"/>
                              </w:rPr>
                              <w:t>PORTLAOISE,</w:t>
                            </w:r>
                          </w:p>
                          <w:p w14:paraId="58764B72" w14:textId="2B2AA0C7" w:rsidR="00AB0CB0" w:rsidRPr="00AB0CB0" w:rsidRDefault="00AB0CB0" w:rsidP="00AB0CB0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B0CB0">
                              <w:rPr>
                                <w:b/>
                                <w:bCs/>
                                <w:lang w:val="en-US"/>
                              </w:rPr>
                              <w:t>CO. LAOIS.</w:t>
                            </w:r>
                          </w:p>
                          <w:p w14:paraId="1D66B0C9" w14:textId="014C319B" w:rsidR="00AB0CB0" w:rsidRPr="00AB0CB0" w:rsidRDefault="00AB0CB0" w:rsidP="00AB0CB0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B0CB0">
                              <w:rPr>
                                <w:b/>
                                <w:bCs/>
                                <w:lang w:val="en-US"/>
                              </w:rPr>
                              <w:t>R32 EHP9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776C7483" w:rsidR="001C3637" w:rsidRPr="00AB0CB0" w:rsidRDefault="00AB0CB0" w:rsidP="00AB0CB0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AB0CB0">
                        <w:rPr>
                          <w:b/>
                          <w:bCs/>
                          <w:lang w:val="en-US"/>
                        </w:rPr>
                        <w:t>WATER SERVICES DEPARTMENT</w:t>
                      </w:r>
                      <w:r w:rsidR="00E97703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E97703">
                        <w:rPr>
                          <w:b/>
                          <w:bCs/>
                          <w:lang w:val="en-US"/>
                        </w:rPr>
                        <w:tab/>
                      </w:r>
                    </w:p>
                    <w:p w14:paraId="4D81C23A" w14:textId="6AAB7648" w:rsidR="00AB0CB0" w:rsidRPr="00AB0CB0" w:rsidRDefault="00AB0CB0" w:rsidP="00AB0CB0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AB0CB0">
                        <w:rPr>
                          <w:b/>
                          <w:bCs/>
                          <w:lang w:val="en-US"/>
                        </w:rPr>
                        <w:t>LAOIS COUNTY COUNCIL</w:t>
                      </w:r>
                    </w:p>
                    <w:p w14:paraId="4EE59BFF" w14:textId="0EA6F2D1" w:rsidR="00AB0CB0" w:rsidRPr="00AB0CB0" w:rsidRDefault="00AB0CB0" w:rsidP="00AB0CB0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AB0CB0">
                        <w:rPr>
                          <w:b/>
                          <w:bCs/>
                          <w:lang w:val="en-US"/>
                        </w:rPr>
                        <w:t>ÁRAS AN CHONTAE</w:t>
                      </w:r>
                    </w:p>
                    <w:p w14:paraId="35BE07FB" w14:textId="2D5CB41B" w:rsidR="00AB0CB0" w:rsidRPr="00AB0CB0" w:rsidRDefault="00AB0CB0" w:rsidP="00AB0CB0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AB0CB0">
                        <w:rPr>
                          <w:b/>
                          <w:bCs/>
                          <w:lang w:val="en-US"/>
                        </w:rPr>
                        <w:t>PORTLAOISE,</w:t>
                      </w:r>
                    </w:p>
                    <w:p w14:paraId="58764B72" w14:textId="2B2AA0C7" w:rsidR="00AB0CB0" w:rsidRPr="00AB0CB0" w:rsidRDefault="00AB0CB0" w:rsidP="00AB0CB0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AB0CB0">
                        <w:rPr>
                          <w:b/>
                          <w:bCs/>
                          <w:lang w:val="en-US"/>
                        </w:rPr>
                        <w:t>CO. LAOIS.</w:t>
                      </w:r>
                    </w:p>
                    <w:p w14:paraId="1D66B0C9" w14:textId="014C319B" w:rsidR="00AB0CB0" w:rsidRPr="00AB0CB0" w:rsidRDefault="00AB0CB0" w:rsidP="00AB0CB0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AB0CB0">
                        <w:rPr>
                          <w:b/>
                          <w:bCs/>
                          <w:lang w:val="en-US"/>
                        </w:rPr>
                        <w:t>R32 EHP9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4293">
    <w:abstractNumId w:val="2"/>
  </w:num>
  <w:num w:numId="2" w16cid:durableId="190343815">
    <w:abstractNumId w:val="0"/>
  </w:num>
  <w:num w:numId="3" w16cid:durableId="60326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C3637"/>
    <w:rsid w:val="003C71BC"/>
    <w:rsid w:val="00761BC4"/>
    <w:rsid w:val="0080697D"/>
    <w:rsid w:val="008D62D6"/>
    <w:rsid w:val="00952A3A"/>
    <w:rsid w:val="009805FC"/>
    <w:rsid w:val="00A209CA"/>
    <w:rsid w:val="00AB0CB0"/>
    <w:rsid w:val="00B4594C"/>
    <w:rsid w:val="00C26665"/>
    <w:rsid w:val="00DF73EA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84C3DC6D-1B17-4E8A-AD9F-496184F1B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3D682-CDFC-4F45-B840-AF082F801E1C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Lorna Collins</cp:lastModifiedBy>
  <cp:revision>2</cp:revision>
  <dcterms:created xsi:type="dcterms:W3CDTF">2023-01-30T14:48:00Z</dcterms:created>
  <dcterms:modified xsi:type="dcterms:W3CDTF">2023-01-30T14:48:00Z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